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96A34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4EB391E8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6A8B25DB"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广西医科大学第一附属医院</w:t>
      </w:r>
    </w:p>
    <w:p w14:paraId="38CB1D4A"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XXX设备/项目采购需求调查</w:t>
      </w:r>
    </w:p>
    <w:p w14:paraId="4B2A531D">
      <w:pPr>
        <w:jc w:val="center"/>
        <w:rPr>
          <w:rFonts w:hint="eastAsia"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报名文件</w:t>
      </w:r>
    </w:p>
    <w:p w14:paraId="790CC3E3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7BC9B3F3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438DD4B8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5487CE62">
      <w:pPr>
        <w:jc w:val="both"/>
        <w:rPr>
          <w:rFonts w:hint="eastAsia"/>
          <w:sz w:val="52"/>
          <w:szCs w:val="72"/>
          <w:lang w:val="en-US" w:eastAsia="zh-CN"/>
        </w:rPr>
      </w:pPr>
    </w:p>
    <w:p w14:paraId="2F6BA487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设备/项目名称：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</w:t>
      </w:r>
    </w:p>
    <w:p w14:paraId="23624DFF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型号：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______________________________________</w:t>
      </w:r>
    </w:p>
    <w:p w14:paraId="7F7075A6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设备厂家：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18774734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报名公司：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4C36B9B2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联系人：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</w:t>
      </w:r>
    </w:p>
    <w:p w14:paraId="758FCFBB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联系电话：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3CE773CD">
      <w:pPr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  <w:br w:type="page"/>
      </w:r>
    </w:p>
    <w:p w14:paraId="60D379C4">
      <w:pPr>
        <w:jc w:val="center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</w:p>
    <w:p w14:paraId="335AEC06">
      <w:pPr>
        <w:jc w:val="center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目  录</w:t>
      </w:r>
    </w:p>
    <w:p w14:paraId="02E5AC79">
      <w:pPr>
        <w:jc w:val="both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</w:p>
    <w:p w14:paraId="47BE0440">
      <w:pPr>
        <w:ind w:firstLine="640" w:firstLineChars="200"/>
        <w:jc w:val="both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1.报名表………………………………（页码）</w:t>
      </w:r>
    </w:p>
    <w:p w14:paraId="03E731FB">
      <w:pPr>
        <w:ind w:firstLine="640" w:firstLineChars="200"/>
        <w:jc w:val="both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2.营业执照……………………………（页码）</w:t>
      </w:r>
    </w:p>
    <w:p w14:paraId="225CD8AE">
      <w:pPr>
        <w:ind w:firstLine="640" w:firstLineChars="200"/>
        <w:jc w:val="both"/>
        <w:rPr>
          <w:rFonts w:hint="default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3.公司简介……………………………（页码）</w:t>
      </w:r>
    </w:p>
    <w:p w14:paraId="666BAC0E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5859A92F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6D2E457C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40BC6DE0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61DCA3DC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4C204539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4C44358D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18CF9B67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36B0855B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122426F9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75B494FD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2B163DD2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461018A8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1C887EF1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45F0BE63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1400"/>
        <w:gridCol w:w="1502"/>
        <w:gridCol w:w="1046"/>
        <w:gridCol w:w="1091"/>
        <w:gridCol w:w="1117"/>
        <w:gridCol w:w="706"/>
        <w:gridCol w:w="1230"/>
        <w:gridCol w:w="1650"/>
        <w:gridCol w:w="1650"/>
        <w:gridCol w:w="1103"/>
        <w:gridCol w:w="1186"/>
      </w:tblGrid>
      <w:tr w14:paraId="557CE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E9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广西医科大学第一附属医院XXX设备/项目采购需求调查报名表</w:t>
            </w:r>
          </w:p>
        </w:tc>
      </w:tr>
      <w:tr w14:paraId="20C81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E3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项目序号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F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报名单位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9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报名设备名称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0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报名时间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C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5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5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3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5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0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C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传真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4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71BC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22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C6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4A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D8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F8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D0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98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3D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0E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74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92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F7C6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6FD12D3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4FC66D9C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4AC8981C">
      <w:pP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 xml:space="preserve">                                        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报名单位（盖章）：</w:t>
      </w:r>
    </w:p>
    <w:p w14:paraId="67D28FE1">
      <w:pPr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                                                             年   月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2MTE1NzNiMmIzY2E5ZWNmZTU5MDlmODViMjBhZWIifQ=="/>
  </w:docVars>
  <w:rsids>
    <w:rsidRoot w:val="62D63A44"/>
    <w:rsid w:val="06006E17"/>
    <w:rsid w:val="06640499"/>
    <w:rsid w:val="13887B76"/>
    <w:rsid w:val="1CE676C1"/>
    <w:rsid w:val="31BD6BB5"/>
    <w:rsid w:val="39AE31FE"/>
    <w:rsid w:val="45E50717"/>
    <w:rsid w:val="62D63A44"/>
    <w:rsid w:val="7216440C"/>
    <w:rsid w:val="79404C19"/>
    <w:rsid w:val="7C72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</Words>
  <Characters>330</Characters>
  <Lines>0</Lines>
  <Paragraphs>0</Paragraphs>
  <TotalTime>7</TotalTime>
  <ScaleCrop>false</ScaleCrop>
  <LinksUpToDate>false</LinksUpToDate>
  <CharactersWithSpaces>332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YUER</cp:lastModifiedBy>
  <dcterms:modified xsi:type="dcterms:W3CDTF">2024-11-22T11:07:59Z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673A91865B934A968631F7DD6350E959_11</vt:lpwstr>
  </property>
</Properties>
</file>